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464466" w:rsidRPr="0091317F" w:rsidTr="009F4162">
        <w:tc>
          <w:tcPr>
            <w:tcW w:w="5474" w:type="dxa"/>
            <w:shd w:val="clear" w:color="auto" w:fill="auto"/>
          </w:tcPr>
          <w:p w:rsidR="00464466" w:rsidRPr="0091317F" w:rsidRDefault="00464466" w:rsidP="00F12AE2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7256B3" w:rsidRDefault="007256B3" w:rsidP="007256B3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Приложение</w:t>
            </w:r>
          </w:p>
          <w:p w:rsidR="007256B3" w:rsidRDefault="007256B3" w:rsidP="007256B3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 постановлению 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администрации Кушвинского </w:t>
            </w:r>
            <w:r w:rsidRPr="009D59F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муниципального</w:t>
            </w:r>
            <w:r w:rsidRPr="009D59F1">
              <w:rPr>
                <w:rFonts w:ascii="Liberation Serif" w:hAnsi="Liberation Serif" w:cs="Liberation Serif"/>
                <w:kern w:val="2"/>
                <w:shd w:val="clear" w:color="auto" w:fill="FFFFFF"/>
                <w:lang w:eastAsia="zh-CN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округа</w:t>
            </w:r>
          </w:p>
          <w:p w:rsidR="007256B3" w:rsidRPr="007C2B0B" w:rsidRDefault="007256B3" w:rsidP="007256B3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D59F1">
              <w:rPr>
                <w:rFonts w:ascii="Liberation Serif" w:hAnsi="Liberation Serif" w:cs="Liberation Serif"/>
                <w:sz w:val="24"/>
              </w:rPr>
              <w:t>от</w:t>
            </w:r>
            <w:r w:rsidRPr="009D59F1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7C2B0B">
              <w:rPr>
                <w:rFonts w:ascii="Liberation Serif" w:hAnsi="Liberation Serif" w:cs="Liberation Serif"/>
                <w:sz w:val="24"/>
                <w:u w:val="single"/>
              </w:rPr>
              <w:t>08.12.2025</w:t>
            </w:r>
            <w:r w:rsidRPr="009D59F1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7C2B0B">
              <w:rPr>
                <w:rFonts w:ascii="Liberation Serif" w:hAnsi="Liberation Serif" w:cs="Liberation Serif"/>
                <w:sz w:val="24"/>
                <w:u w:val="single"/>
              </w:rPr>
              <w:t>2186</w:t>
            </w:r>
            <w:bookmarkStart w:id="0" w:name="_GoBack"/>
            <w:bookmarkEnd w:id="0"/>
          </w:p>
          <w:p w:rsidR="007256B3" w:rsidRPr="007256B3" w:rsidRDefault="007256B3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val="en-US" w:eastAsia="zh-CN"/>
              </w:rPr>
            </w:pPr>
          </w:p>
          <w:p w:rsidR="00464466" w:rsidRPr="0091317F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1317F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8826F4" w:rsidRPr="0091317F" w:rsidRDefault="008826F4" w:rsidP="008826F4">
            <w:pPr>
              <w:rPr>
                <w:rFonts w:ascii="Liberation Serif" w:hAnsi="Liberation Serif" w:cs="Liberation Serif"/>
                <w:sz w:val="24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 xml:space="preserve">постановлением администрации Кушвинского </w:t>
            </w:r>
            <w:r w:rsidRPr="0091317F">
              <w:rPr>
                <w:rFonts w:ascii="Liberation Serif" w:hAnsi="Liberation Serif" w:cs="Liberation Serif"/>
                <w:bCs/>
                <w:sz w:val="24"/>
              </w:rPr>
              <w:t xml:space="preserve">муниципального </w:t>
            </w:r>
            <w:r w:rsidRPr="0091317F">
              <w:rPr>
                <w:rFonts w:ascii="Liberation Serif" w:hAnsi="Liberation Serif" w:cs="Liberation Serif"/>
                <w:sz w:val="24"/>
              </w:rPr>
              <w:t>округа</w:t>
            </w:r>
          </w:p>
          <w:p w:rsidR="008826F4" w:rsidRPr="007049E1" w:rsidRDefault="008826F4" w:rsidP="008826F4">
            <w:pPr>
              <w:rPr>
                <w:rFonts w:ascii="Liberation Serif" w:hAnsi="Liberation Serif" w:cs="Liberation Serif"/>
                <w:sz w:val="24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>от</w:t>
            </w:r>
            <w:r w:rsidRPr="007049E1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7256B3" w:rsidRPr="007049E1">
              <w:rPr>
                <w:rFonts w:ascii="Liberation Serif" w:hAnsi="Liberation Serif" w:cs="Liberation Serif"/>
                <w:sz w:val="24"/>
              </w:rPr>
              <w:t>04 июня 2025 года</w:t>
            </w:r>
            <w:r w:rsidRPr="007049E1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7049E1" w:rsidRPr="007049E1">
              <w:rPr>
                <w:rFonts w:ascii="Liberation Serif" w:hAnsi="Liberation Serif" w:cs="Liberation Serif"/>
                <w:sz w:val="24"/>
              </w:rPr>
              <w:t> 942</w:t>
            </w:r>
          </w:p>
          <w:p w:rsidR="00464466" w:rsidRPr="0091317F" w:rsidRDefault="008826F4" w:rsidP="008826F4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zh-CN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>«</w:t>
            </w:r>
            <w:r w:rsidRPr="0091317F">
              <w:rPr>
                <w:rFonts w:ascii="Liberation Serif" w:hAnsi="Liberation Serif" w:cs="Liberation Serif"/>
                <w:bCs/>
                <w:iCs/>
                <w:sz w:val="24"/>
              </w:rPr>
              <w:t>О создании комиссии по координации деятельности в сфере формирования доступной среды жизнедеятельности для инвалидов и других маломобильных групп населения на территории Кушвинского муниципального округа</w:t>
            </w:r>
            <w:r w:rsidRPr="0091317F">
              <w:rPr>
                <w:rFonts w:ascii="Liberation Serif" w:hAnsi="Liberation Serif" w:cs="Liberation Serif"/>
                <w:sz w:val="24"/>
              </w:rPr>
              <w:t>»</w:t>
            </w:r>
          </w:p>
        </w:tc>
      </w:tr>
    </w:tbl>
    <w:p w:rsidR="00464466" w:rsidRPr="0091317F" w:rsidRDefault="00464466" w:rsidP="00464466">
      <w:pPr>
        <w:suppressAutoHyphens w:val="0"/>
        <w:autoSpaceDE w:val="0"/>
        <w:autoSpaceDN w:val="0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:rsidR="00464466" w:rsidRPr="0091317F" w:rsidRDefault="00464466" w:rsidP="00464466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:rsidR="00464466" w:rsidRPr="0091317F" w:rsidRDefault="00464466" w:rsidP="00464466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91317F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464466" w:rsidRPr="0091317F" w:rsidRDefault="0025390F" w:rsidP="00464466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1317F">
        <w:rPr>
          <w:rFonts w:ascii="Liberation Serif" w:hAnsi="Liberation Serif" w:cs="Liberation Serif"/>
          <w:b/>
          <w:bCs/>
          <w:iCs/>
          <w:sz w:val="28"/>
          <w:szCs w:val="28"/>
        </w:rPr>
        <w:t>комиссии по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Кушвинского муниципального округа</w:t>
      </w:r>
    </w:p>
    <w:p w:rsidR="00464466" w:rsidRPr="0091317F" w:rsidRDefault="00464466" w:rsidP="00464466">
      <w:pPr>
        <w:spacing w:after="1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5126"/>
        <w:gridCol w:w="6"/>
      </w:tblGrid>
      <w:tr w:rsidR="0091317F" w:rsidRPr="0091317F" w:rsidTr="00AA1449">
        <w:trPr>
          <w:trHeight w:val="793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Председатель комиссии:</w:t>
            </w:r>
          </w:p>
          <w:p w:rsidR="00464466" w:rsidRPr="0091317F" w:rsidRDefault="006E54BA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Терех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Алексей Аркадьевич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91369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главы Кушвинского </w:t>
            </w:r>
            <w:r w:rsidR="00913690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="0091369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91317F" w:rsidRDefault="00464466" w:rsidP="00F12AE2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Заместитель председателя комиссии:</w:t>
            </w:r>
          </w:p>
          <w:p w:rsidR="00464466" w:rsidRPr="0091317F" w:rsidRDefault="006E54BA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Коптева Н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аталья Валентиновна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041342" w:rsidRPr="0091317F" w:rsidRDefault="005842F8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A74B5D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начальник территориального отраслевого исполнительного органа государственной власти - Управления социальной политики Министерства социальной политики Свердловской области № 16</w:t>
            </w: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1317F" w:rsidRPr="0091317F" w:rsidTr="00AA1449">
        <w:trPr>
          <w:trHeight w:val="1750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Секретарь комиссии:</w:t>
            </w: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</w:t>
            </w:r>
            <w:r w:rsidR="00AA144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алина Анатольевна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342" w:rsidRPr="0091317F" w:rsidRDefault="00041342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ведущий специалист отдела по развитию потребительского рынка, предпринимательства, транспорта и экологии администрации Кушвинского </w:t>
            </w:r>
            <w:r w:rsidR="0010071A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571" w:rsidRPr="0091317F" w:rsidRDefault="00506571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Члены комиссии: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B5D" w:rsidRPr="0091317F" w:rsidRDefault="00A74B5D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</w:t>
            </w:r>
            <w:r w:rsidR="002A743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леся Викторовна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B5D" w:rsidRPr="0091317F" w:rsidRDefault="00A74B5D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B5A" w:rsidRPr="0091317F" w:rsidRDefault="00195B5A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Баженов А</w:t>
            </w:r>
            <w:r w:rsidR="00E407C3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ндрей Леонидович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B5A" w:rsidRPr="0091317F" w:rsidRDefault="00195B5A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A512F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</w:t>
            </w:r>
            <w:proofErr w:type="spellStart"/>
            <w:r w:rsidR="00A512F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Кушвинской</w:t>
            </w:r>
            <w:proofErr w:type="spellEnd"/>
            <w:r w:rsidR="00A512F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местной организации Свердловской области общероссийской</w:t>
            </w:r>
            <w:r w:rsidR="00FE1B03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общественной организации «Всероссийское общество инвалидов»</w:t>
            </w:r>
            <w:r w:rsidR="00DF14A6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, представитель Общественной палаты Кушвинского </w:t>
            </w:r>
            <w:r w:rsidR="00DF14A6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="00DF14A6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  <w:r w:rsidR="00F22BA6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F22BA6"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</w:t>
            </w:r>
            <w:r w:rsidR="00DB3532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 </w:t>
            </w:r>
            <w:r w:rsidR="00F22BA6"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ACF" w:rsidRPr="0091317F" w:rsidRDefault="00B15ACF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Выприцкая</w:t>
            </w:r>
            <w:proofErr w:type="spellEnd"/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И</w:t>
            </w:r>
            <w:r w:rsidR="00DE779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рина Евгеньевна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ACF" w:rsidRPr="0091317F" w:rsidRDefault="00B15ACF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отдела градостроительства и архитектуры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администрации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DB3532" w:rsidP="00F12AE2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Вера Борисовна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Управления физической культур</w:t>
            </w:r>
            <w:r w:rsidR="0010071A" w:rsidRPr="0091317F">
              <w:rPr>
                <w:rFonts w:ascii="Liberation Serif" w:hAnsi="Liberation Serif" w:cs="Liberation Serif"/>
                <w:sz w:val="28"/>
                <w:szCs w:val="28"/>
              </w:rPr>
              <w:t>ы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 и спорт</w:t>
            </w:r>
            <w:r w:rsidR="0010071A" w:rsidRPr="0091317F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</w:t>
            </w:r>
            <w:r w:rsidR="0010071A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Зараменских</w:t>
            </w:r>
            <w:proofErr w:type="spellEnd"/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</w:t>
            </w:r>
            <w:r w:rsidR="00352AA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Александровна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Управления образования Кушвинского </w:t>
            </w:r>
            <w:r w:rsidR="0010071A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A8D" w:rsidRPr="0091317F" w:rsidRDefault="00AB1220" w:rsidP="00183A8D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Леонова Н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аталия Валерьевна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A8D" w:rsidRPr="0091317F" w:rsidRDefault="00183A8D" w:rsidP="00183A8D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главный врач Государственного автономного учреждения здравоохранения Свердловской области «Центральная районная больница город Кушва» (по согласованию)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40" w:rsidRPr="0091317F" w:rsidRDefault="00244640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Орлова </w:t>
            </w:r>
            <w:r w:rsidR="00AB122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Светлана </w:t>
            </w:r>
            <w:r w:rsidR="006204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Владимировна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40" w:rsidRPr="0091317F" w:rsidRDefault="00244640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председатель Комитета по управлению муниципальным имуществом </w:t>
            </w:r>
            <w:r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875" w:rsidRPr="0091317F" w:rsidRDefault="00C64875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Пискунова Т</w:t>
            </w:r>
            <w:r w:rsidR="00B67AC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амара Павловна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875" w:rsidRPr="0091317F" w:rsidRDefault="00C64875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EB258F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председатель, </w:t>
            </w:r>
            <w:r w:rsidR="001327F5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действующий по доверенности от Свердловской областной организации Общероссийской общественной организации </w:t>
            </w:r>
            <w:r w:rsidR="00147602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инвалидов «</w:t>
            </w:r>
            <w:r w:rsidR="00691FE2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Всероссийское ордена Трудового Красного Знамени общества слепых» </w:t>
            </w:r>
            <w:r w:rsidR="006E6032"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91317F" w:rsidRPr="0091317F" w:rsidTr="00AA1449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7A4" w:rsidRPr="0091317F" w:rsidRDefault="00D827A4" w:rsidP="00D827A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Полетаев С</w:t>
            </w:r>
            <w:r w:rsidR="0037054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ергей Викторович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7A4" w:rsidRPr="0091317F" w:rsidRDefault="00D827A4" w:rsidP="00D827A4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начальник Управления поселками и другими сельскими населенными пунктами, входящими в состав территории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A1449">
        <w:trPr>
          <w:gridAfter w:val="1"/>
          <w:wAfter w:w="10" w:type="dxa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30F" w:rsidRPr="0091317F" w:rsidRDefault="00AC130F" w:rsidP="00AC130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 Т</w:t>
            </w:r>
            <w:r w:rsidR="006358D5">
              <w:rPr>
                <w:rFonts w:ascii="Liberation Serif" w:hAnsi="Liberation Serif" w:cs="Liberation Serif"/>
                <w:sz w:val="28"/>
                <w:szCs w:val="28"/>
              </w:rPr>
              <w:t>атьяна Александровна</w:t>
            </w:r>
          </w:p>
        </w:tc>
        <w:tc>
          <w:tcPr>
            <w:tcW w:w="5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30F" w:rsidRPr="0091317F" w:rsidRDefault="00AC130F" w:rsidP="00AC130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>муниципального</w:t>
            </w:r>
            <w:r w:rsidRPr="0091317F">
              <w:rPr>
                <w:rFonts w:ascii="Liberation Serif" w:hAnsi="Liberation Serif" w:cs="Liberation Serif"/>
                <w:bCs/>
              </w:rPr>
              <w:t xml:space="preserve"> 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91317F" w:rsidRPr="0091317F" w:rsidTr="00AA1449">
        <w:trPr>
          <w:gridAfter w:val="1"/>
          <w:wAfter w:w="6" w:type="dxa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Шурыгин А</w:t>
            </w:r>
            <w:r w:rsidR="003E1648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лександр Александрович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директор </w:t>
            </w:r>
            <w:r w:rsidR="00B76A2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="0010071A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 «Комитет жилищно- коммунальной сферы»</w:t>
            </w:r>
          </w:p>
        </w:tc>
      </w:tr>
    </w:tbl>
    <w:p w:rsidR="00464311" w:rsidRPr="0091317F" w:rsidRDefault="00464311" w:rsidP="0010071A">
      <w:pPr>
        <w:rPr>
          <w:rFonts w:ascii="Liberation Serif" w:hAnsi="Liberation Serif" w:cs="Liberation Serif"/>
          <w:sz w:val="2"/>
          <w:szCs w:val="2"/>
        </w:rPr>
      </w:pPr>
    </w:p>
    <w:sectPr w:rsidR="00464311" w:rsidRPr="0091317F" w:rsidSect="007256B3">
      <w:headerReference w:type="default" r:id="rId7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1C5" w:rsidRDefault="00D811C5" w:rsidP="00142004">
      <w:r>
        <w:separator/>
      </w:r>
    </w:p>
  </w:endnote>
  <w:endnote w:type="continuationSeparator" w:id="0">
    <w:p w:rsidR="00D811C5" w:rsidRDefault="00D811C5" w:rsidP="0014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1C5" w:rsidRDefault="00D811C5" w:rsidP="00142004">
      <w:r>
        <w:separator/>
      </w:r>
    </w:p>
  </w:footnote>
  <w:footnote w:type="continuationSeparator" w:id="0">
    <w:p w:rsidR="00D811C5" w:rsidRDefault="00D811C5" w:rsidP="0014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53E53" w:rsidRPr="00D46C76" w:rsidRDefault="00DD7F6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66"/>
    <w:rsid w:val="00035E98"/>
    <w:rsid w:val="00041342"/>
    <w:rsid w:val="000A6C0C"/>
    <w:rsid w:val="000B1921"/>
    <w:rsid w:val="0010071A"/>
    <w:rsid w:val="00101652"/>
    <w:rsid w:val="00127659"/>
    <w:rsid w:val="001327F5"/>
    <w:rsid w:val="00142004"/>
    <w:rsid w:val="00147602"/>
    <w:rsid w:val="00183A8D"/>
    <w:rsid w:val="00195B5A"/>
    <w:rsid w:val="001B3EC6"/>
    <w:rsid w:val="002129D3"/>
    <w:rsid w:val="00221941"/>
    <w:rsid w:val="00222C12"/>
    <w:rsid w:val="00244640"/>
    <w:rsid w:val="0025390F"/>
    <w:rsid w:val="002570E7"/>
    <w:rsid w:val="002A7439"/>
    <w:rsid w:val="002E10F8"/>
    <w:rsid w:val="00310BBA"/>
    <w:rsid w:val="00313084"/>
    <w:rsid w:val="00320EA4"/>
    <w:rsid w:val="00350F05"/>
    <w:rsid w:val="00352AAD"/>
    <w:rsid w:val="00357185"/>
    <w:rsid w:val="0037054C"/>
    <w:rsid w:val="003A0A95"/>
    <w:rsid w:val="003E1648"/>
    <w:rsid w:val="003E597F"/>
    <w:rsid w:val="00401A7B"/>
    <w:rsid w:val="00433004"/>
    <w:rsid w:val="00464311"/>
    <w:rsid w:val="00464466"/>
    <w:rsid w:val="00465344"/>
    <w:rsid w:val="004928C2"/>
    <w:rsid w:val="00493B06"/>
    <w:rsid w:val="004969F5"/>
    <w:rsid w:val="004C1A65"/>
    <w:rsid w:val="004F582B"/>
    <w:rsid w:val="00506571"/>
    <w:rsid w:val="00515010"/>
    <w:rsid w:val="00533318"/>
    <w:rsid w:val="005747C6"/>
    <w:rsid w:val="005842F8"/>
    <w:rsid w:val="005A21F8"/>
    <w:rsid w:val="005A3C77"/>
    <w:rsid w:val="005D4ED6"/>
    <w:rsid w:val="0062047F"/>
    <w:rsid w:val="006358D5"/>
    <w:rsid w:val="0065654B"/>
    <w:rsid w:val="00691FE2"/>
    <w:rsid w:val="006C3AE8"/>
    <w:rsid w:val="006E54BA"/>
    <w:rsid w:val="006E6032"/>
    <w:rsid w:val="00703818"/>
    <w:rsid w:val="007049E1"/>
    <w:rsid w:val="007256B3"/>
    <w:rsid w:val="007310D5"/>
    <w:rsid w:val="007A07FF"/>
    <w:rsid w:val="007A1354"/>
    <w:rsid w:val="007B0ABC"/>
    <w:rsid w:val="007C2B0B"/>
    <w:rsid w:val="007E369A"/>
    <w:rsid w:val="00873CD2"/>
    <w:rsid w:val="008826F4"/>
    <w:rsid w:val="008C42C4"/>
    <w:rsid w:val="00902BE8"/>
    <w:rsid w:val="0091317F"/>
    <w:rsid w:val="00913690"/>
    <w:rsid w:val="0092469C"/>
    <w:rsid w:val="00954765"/>
    <w:rsid w:val="00992202"/>
    <w:rsid w:val="009F4162"/>
    <w:rsid w:val="00A128B6"/>
    <w:rsid w:val="00A512F1"/>
    <w:rsid w:val="00A61846"/>
    <w:rsid w:val="00A62493"/>
    <w:rsid w:val="00A74B5D"/>
    <w:rsid w:val="00A74BCC"/>
    <w:rsid w:val="00AA1449"/>
    <w:rsid w:val="00AB1220"/>
    <w:rsid w:val="00AB346B"/>
    <w:rsid w:val="00AC130F"/>
    <w:rsid w:val="00AD6D69"/>
    <w:rsid w:val="00B15ACF"/>
    <w:rsid w:val="00B31A3A"/>
    <w:rsid w:val="00B47045"/>
    <w:rsid w:val="00B64088"/>
    <w:rsid w:val="00B67AC2"/>
    <w:rsid w:val="00B76A20"/>
    <w:rsid w:val="00BA025F"/>
    <w:rsid w:val="00C64875"/>
    <w:rsid w:val="00C72DE1"/>
    <w:rsid w:val="00CA175E"/>
    <w:rsid w:val="00CA54FE"/>
    <w:rsid w:val="00CB6C1E"/>
    <w:rsid w:val="00CE1498"/>
    <w:rsid w:val="00D12340"/>
    <w:rsid w:val="00D35E47"/>
    <w:rsid w:val="00D52CE5"/>
    <w:rsid w:val="00D5670B"/>
    <w:rsid w:val="00D7288E"/>
    <w:rsid w:val="00D811C5"/>
    <w:rsid w:val="00D827A4"/>
    <w:rsid w:val="00DA378B"/>
    <w:rsid w:val="00DB3532"/>
    <w:rsid w:val="00DC4021"/>
    <w:rsid w:val="00DD7F6A"/>
    <w:rsid w:val="00DE2AFE"/>
    <w:rsid w:val="00DE7792"/>
    <w:rsid w:val="00DF14A6"/>
    <w:rsid w:val="00DF646C"/>
    <w:rsid w:val="00E152F3"/>
    <w:rsid w:val="00E20DCD"/>
    <w:rsid w:val="00E407C3"/>
    <w:rsid w:val="00E50916"/>
    <w:rsid w:val="00E74C96"/>
    <w:rsid w:val="00E831DF"/>
    <w:rsid w:val="00EB258F"/>
    <w:rsid w:val="00EB28CB"/>
    <w:rsid w:val="00EE58D2"/>
    <w:rsid w:val="00EE77F0"/>
    <w:rsid w:val="00EF59F1"/>
    <w:rsid w:val="00EF5CA4"/>
    <w:rsid w:val="00F22BA6"/>
    <w:rsid w:val="00F54605"/>
    <w:rsid w:val="00FB1272"/>
    <w:rsid w:val="00FC72ED"/>
    <w:rsid w:val="00FE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BB416"/>
  <w15:chartTrackingRefBased/>
  <w15:docId w15:val="{0DB91FD5-D5C6-40A0-A246-15C5DEB0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466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4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466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420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04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477E0-6A40-4C90-BEF6-169C2E11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25</cp:revision>
  <dcterms:created xsi:type="dcterms:W3CDTF">2025-12-04T11:03:00Z</dcterms:created>
  <dcterms:modified xsi:type="dcterms:W3CDTF">2025-12-08T11:46:00Z</dcterms:modified>
</cp:coreProperties>
</file>